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413F9D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9C2A78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  <w:r w:rsidR="00FA2B86">
              <w:rPr>
                <w:sz w:val="24"/>
                <w:szCs w:val="24"/>
              </w:rPr>
              <w:t>.</w:t>
            </w:r>
            <w:r w:rsidR="009E505A">
              <w:rPr>
                <w:sz w:val="24"/>
                <w:szCs w:val="24"/>
              </w:rPr>
              <w:t>0</w:t>
            </w:r>
            <w:r w:rsidR="000969AE">
              <w:rPr>
                <w:sz w:val="24"/>
                <w:szCs w:val="24"/>
              </w:rPr>
              <w:t>9</w:t>
            </w:r>
            <w:r w:rsidR="0053182B" w:rsidRPr="009B11DE">
              <w:rPr>
                <w:sz w:val="24"/>
                <w:szCs w:val="24"/>
              </w:rPr>
              <w:t>.202</w:t>
            </w:r>
            <w:r w:rsidR="009E505A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9C2A78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969AE">
              <w:rPr>
                <w:sz w:val="24"/>
                <w:szCs w:val="24"/>
              </w:rPr>
              <w:t xml:space="preserve"> сентября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C736CA" w:rsidRDefault="00234DA4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FF5500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  <w:r w:rsidR="000969AE">
              <w:rPr>
                <w:sz w:val="24"/>
                <w:szCs w:val="24"/>
              </w:rPr>
              <w:t xml:space="preserve"> сентября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9C2A78" w:rsidRPr="00AC0BB8" w:rsidRDefault="009C2A78" w:rsidP="009C2A78">
            <w:pPr>
              <w:pStyle w:val="aa"/>
              <w:numPr>
                <w:ilvl w:val="0"/>
                <w:numId w:val="3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AC0BB8">
              <w:rPr>
                <w:sz w:val="24"/>
                <w:szCs w:val="24"/>
              </w:rPr>
              <w:t>Утверждение Стандарта разработки и установления ключевых показателей эффективности ПАО «Волго</w:t>
            </w:r>
            <w:bookmarkStart w:id="0" w:name="_GoBack"/>
            <w:bookmarkEnd w:id="0"/>
            <w:r w:rsidRPr="00AC0BB8">
              <w:rPr>
                <w:sz w:val="24"/>
                <w:szCs w:val="24"/>
              </w:rPr>
              <w:t>градэнергосбыт».</w:t>
            </w:r>
          </w:p>
          <w:p w:rsidR="009C2A78" w:rsidRPr="00AC0BB8" w:rsidRDefault="009C2A78" w:rsidP="009C2A78">
            <w:pPr>
              <w:pStyle w:val="aa"/>
              <w:numPr>
                <w:ilvl w:val="0"/>
                <w:numId w:val="3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AC0BB8">
              <w:rPr>
                <w:sz w:val="24"/>
                <w:szCs w:val="24"/>
              </w:rPr>
              <w:t>Утверждение Стандарта бизнес-планирования ПАО «Волгоградэнергосбыт».</w:t>
            </w:r>
          </w:p>
          <w:p w:rsidR="00D6596F" w:rsidRPr="009C2A78" w:rsidRDefault="009C2A78" w:rsidP="009C2A78">
            <w:pPr>
              <w:pStyle w:val="aa"/>
              <w:numPr>
                <w:ilvl w:val="0"/>
                <w:numId w:val="31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AC0BB8">
              <w:rPr>
                <w:sz w:val="24"/>
                <w:szCs w:val="24"/>
              </w:rPr>
              <w:t>Предварительное одобрение решения об оказании материальной помощи.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220C5B" w:rsidRDefault="009C2A78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026072" w:rsidRDefault="000969AE" w:rsidP="00E629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B2"/>
    <w:multiLevelType w:val="hybridMultilevel"/>
    <w:tmpl w:val="8586D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0869B6"/>
    <w:multiLevelType w:val="hybridMultilevel"/>
    <w:tmpl w:val="92ECF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442055C"/>
    <w:multiLevelType w:val="hybridMultilevel"/>
    <w:tmpl w:val="9C84F5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4108F"/>
    <w:multiLevelType w:val="hybridMultilevel"/>
    <w:tmpl w:val="06565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8"/>
  </w:num>
  <w:num w:numId="5">
    <w:abstractNumId w:val="20"/>
  </w:num>
  <w:num w:numId="6">
    <w:abstractNumId w:val="12"/>
  </w:num>
  <w:num w:numId="7">
    <w:abstractNumId w:val="26"/>
  </w:num>
  <w:num w:numId="8">
    <w:abstractNumId w:val="14"/>
  </w:num>
  <w:num w:numId="9">
    <w:abstractNumId w:val="27"/>
  </w:num>
  <w:num w:numId="10">
    <w:abstractNumId w:val="6"/>
  </w:num>
  <w:num w:numId="11">
    <w:abstractNumId w:val="11"/>
  </w:num>
  <w:num w:numId="12">
    <w:abstractNumId w:val="2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9"/>
  </w:num>
  <w:num w:numId="16">
    <w:abstractNumId w:val="19"/>
  </w:num>
  <w:num w:numId="17">
    <w:abstractNumId w:val="24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21"/>
  </w:num>
  <w:num w:numId="22">
    <w:abstractNumId w:val="5"/>
  </w:num>
  <w:num w:numId="23">
    <w:abstractNumId w:val="25"/>
  </w:num>
  <w:num w:numId="24">
    <w:abstractNumId w:val="16"/>
  </w:num>
  <w:num w:numId="25">
    <w:abstractNumId w:val="2"/>
  </w:num>
  <w:num w:numId="26">
    <w:abstractNumId w:val="13"/>
  </w:num>
  <w:num w:numId="27">
    <w:abstractNumId w:val="23"/>
  </w:num>
  <w:num w:numId="28">
    <w:abstractNumId w:val="28"/>
  </w:num>
  <w:num w:numId="29">
    <w:abstractNumId w:val="0"/>
  </w:num>
  <w:num w:numId="30">
    <w:abstractNumId w:val="1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26072"/>
    <w:rsid w:val="00064425"/>
    <w:rsid w:val="000969AE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74C99"/>
    <w:rsid w:val="00193829"/>
    <w:rsid w:val="001A6D8D"/>
    <w:rsid w:val="00220C5B"/>
    <w:rsid w:val="00234DA4"/>
    <w:rsid w:val="00247C5A"/>
    <w:rsid w:val="0026351B"/>
    <w:rsid w:val="002A3600"/>
    <w:rsid w:val="002E5187"/>
    <w:rsid w:val="0030024D"/>
    <w:rsid w:val="00307DB4"/>
    <w:rsid w:val="0032099B"/>
    <w:rsid w:val="00322644"/>
    <w:rsid w:val="00360483"/>
    <w:rsid w:val="003618C9"/>
    <w:rsid w:val="0039263E"/>
    <w:rsid w:val="003C5AC0"/>
    <w:rsid w:val="003D275A"/>
    <w:rsid w:val="003E0A18"/>
    <w:rsid w:val="003F245A"/>
    <w:rsid w:val="00413F9D"/>
    <w:rsid w:val="00421911"/>
    <w:rsid w:val="004219F5"/>
    <w:rsid w:val="00431583"/>
    <w:rsid w:val="004501E6"/>
    <w:rsid w:val="004541CA"/>
    <w:rsid w:val="004570A2"/>
    <w:rsid w:val="00462BF3"/>
    <w:rsid w:val="004830E6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2B95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8C6EC7"/>
    <w:rsid w:val="0092270B"/>
    <w:rsid w:val="009519B6"/>
    <w:rsid w:val="00960339"/>
    <w:rsid w:val="00974085"/>
    <w:rsid w:val="00990ED3"/>
    <w:rsid w:val="009B11DE"/>
    <w:rsid w:val="009C2A78"/>
    <w:rsid w:val="009E505A"/>
    <w:rsid w:val="009E56F5"/>
    <w:rsid w:val="009F0150"/>
    <w:rsid w:val="009F2F06"/>
    <w:rsid w:val="009F5ED6"/>
    <w:rsid w:val="00A02E37"/>
    <w:rsid w:val="00A44755"/>
    <w:rsid w:val="00A528B2"/>
    <w:rsid w:val="00A949EA"/>
    <w:rsid w:val="00AD1148"/>
    <w:rsid w:val="00AD2754"/>
    <w:rsid w:val="00AD6C3E"/>
    <w:rsid w:val="00AE20FA"/>
    <w:rsid w:val="00AF2388"/>
    <w:rsid w:val="00B053DA"/>
    <w:rsid w:val="00B23577"/>
    <w:rsid w:val="00B254C6"/>
    <w:rsid w:val="00B41DF4"/>
    <w:rsid w:val="00B66943"/>
    <w:rsid w:val="00B67493"/>
    <w:rsid w:val="00BB31FD"/>
    <w:rsid w:val="00BB45FC"/>
    <w:rsid w:val="00BD386D"/>
    <w:rsid w:val="00BE4D68"/>
    <w:rsid w:val="00C213ED"/>
    <w:rsid w:val="00C4060B"/>
    <w:rsid w:val="00C66275"/>
    <w:rsid w:val="00C736CA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1312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214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2025-09-18T07:44:00Z</cp:lastPrinted>
  <dcterms:created xsi:type="dcterms:W3CDTF">2025-09-18T05:43:00Z</dcterms:created>
  <dcterms:modified xsi:type="dcterms:W3CDTF">2025-09-18T07:44:00Z</dcterms:modified>
</cp:coreProperties>
</file>